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9E05" w14:textId="77777777" w:rsidR="002E1D24" w:rsidRPr="000C7C07" w:rsidRDefault="002E1D24" w:rsidP="002E1D24">
      <w:pPr>
        <w:rPr>
          <w:rFonts w:ascii="Times New Roman" w:hAnsi="Times New Roman" w:cs="Times New Roman"/>
          <w:i/>
          <w:iCs/>
        </w:rPr>
      </w:pPr>
    </w:p>
    <w:p w14:paraId="36C2C4E1" w14:textId="2297F800" w:rsidR="002E1D24" w:rsidRPr="000C7C07" w:rsidRDefault="002E1D24" w:rsidP="002E1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C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11E9F9" wp14:editId="5DFEBB29">
            <wp:extent cx="4876800" cy="939800"/>
            <wp:effectExtent l="0" t="0" r="0" b="0"/>
            <wp:docPr id="543901806" name="Immagine 1" descr="Immagine che contiene testo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01806" name="Immagine 1" descr="Immagine che contiene testo, logo, Elementi grafici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442BA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1C44ED10" w14:textId="77777777" w:rsidR="002E1D24" w:rsidRPr="000C7C07" w:rsidRDefault="002E1D24" w:rsidP="002E1D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4DAA0" w14:textId="3886524D" w:rsidR="002E1D24" w:rsidRPr="000C7C07" w:rsidRDefault="002E1D24" w:rsidP="000C7C07">
      <w:pPr>
        <w:jc w:val="center"/>
        <w:rPr>
          <w:rFonts w:ascii="Times New Roman" w:hAnsi="Times New Roman" w:cs="Times New Roman"/>
          <w:sz w:val="20"/>
          <w:szCs w:val="20"/>
        </w:rPr>
      </w:pPr>
      <w:r w:rsidRPr="000C7C07">
        <w:rPr>
          <w:rFonts w:ascii="Times New Roman" w:hAnsi="Times New Roman" w:cs="Times New Roman"/>
          <w:sz w:val="20"/>
          <w:szCs w:val="20"/>
        </w:rPr>
        <w:t>Operazione Rif. P.A. 2024-22460/RER</w:t>
      </w:r>
      <w:r w:rsidRPr="000C7C07">
        <w:rPr>
          <w:rFonts w:ascii="Times New Roman" w:hAnsi="Times New Roman" w:cs="Times New Roman"/>
          <w:b/>
          <w:bCs/>
          <w:i/>
          <w:iCs/>
          <w:sz w:val="20"/>
          <w:szCs w:val="20"/>
        </w:rPr>
        <w:t> </w:t>
      </w:r>
      <w:r w:rsidRPr="000C7C07">
        <w:rPr>
          <w:rFonts w:ascii="Times New Roman" w:hAnsi="Times New Roman" w:cs="Times New Roman"/>
          <w:sz w:val="20"/>
          <w:szCs w:val="20"/>
        </w:rPr>
        <w:t>approvata con DGR 1671 del 29/07/2024</w:t>
      </w:r>
    </w:p>
    <w:p w14:paraId="6274282D" w14:textId="77777777" w:rsidR="002E1D24" w:rsidRPr="000C7C07" w:rsidRDefault="002E1D24" w:rsidP="002E1D2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840417" w14:textId="1CCDA99F" w:rsidR="002E1D24" w:rsidRPr="000C7C07" w:rsidRDefault="002E1D24" w:rsidP="00D04514">
      <w:pPr>
        <w:rPr>
          <w:rFonts w:ascii="Times New Roman" w:hAnsi="Times New Roman" w:cs="Times New Roman"/>
          <w:sz w:val="20"/>
          <w:szCs w:val="20"/>
        </w:rPr>
      </w:pPr>
      <w:r w:rsidRPr="000C7C07">
        <w:rPr>
          <w:rFonts w:ascii="Times New Roman" w:hAnsi="Times New Roman" w:cs="Times New Roman"/>
          <w:sz w:val="20"/>
          <w:szCs w:val="20"/>
        </w:rPr>
        <w:t xml:space="preserve">Titolo </w:t>
      </w:r>
      <w:proofErr w:type="gramStart"/>
      <w:r w:rsidRPr="000C7C07">
        <w:rPr>
          <w:rFonts w:ascii="Times New Roman" w:hAnsi="Times New Roman" w:cs="Times New Roman"/>
          <w:sz w:val="20"/>
          <w:szCs w:val="20"/>
        </w:rPr>
        <w:t xml:space="preserve">dell’Operazione: </w:t>
      </w:r>
      <w:r w:rsidR="00D0451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D04514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0C7C07">
        <w:rPr>
          <w:rFonts w:ascii="Times New Roman" w:hAnsi="Times New Roman" w:cs="Times New Roman"/>
          <w:b/>
          <w:bCs/>
          <w:sz w:val="28"/>
          <w:szCs w:val="28"/>
        </w:rPr>
        <w:t>Overunder</w:t>
      </w:r>
      <w:proofErr w:type="spellEnd"/>
      <w:r w:rsidRPr="000C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C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C7C07">
        <w:rPr>
          <w:rFonts w:ascii="Times New Roman" w:hAnsi="Times New Roman" w:cs="Times New Roman"/>
          <w:b/>
          <w:bCs/>
        </w:rPr>
        <w:t>esperienze musicali condivise nelle scuole</w:t>
      </w:r>
    </w:p>
    <w:p w14:paraId="4CB29872" w14:textId="77777777" w:rsidR="002E1D24" w:rsidRPr="000C7C07" w:rsidRDefault="002E1D24" w:rsidP="002E1D24">
      <w:pPr>
        <w:rPr>
          <w:rFonts w:ascii="Times New Roman" w:hAnsi="Times New Roman" w:cs="Times New Roman"/>
          <w:sz w:val="20"/>
          <w:szCs w:val="20"/>
        </w:rPr>
      </w:pPr>
    </w:p>
    <w:p w14:paraId="179DC9A3" w14:textId="77777777" w:rsidR="002E1D24" w:rsidRPr="000C7C07" w:rsidRDefault="002E1D24" w:rsidP="002E1D24">
      <w:pPr>
        <w:jc w:val="center"/>
        <w:rPr>
          <w:rFonts w:ascii="Times New Roman" w:hAnsi="Times New Roman" w:cs="Times New Roman"/>
          <w:sz w:val="20"/>
          <w:szCs w:val="20"/>
        </w:rPr>
      </w:pPr>
      <w:r w:rsidRPr="000C7C07">
        <w:rPr>
          <w:rFonts w:ascii="Times New Roman" w:hAnsi="Times New Roman" w:cs="Times New Roman"/>
          <w:sz w:val="20"/>
          <w:szCs w:val="20"/>
        </w:rPr>
        <w:t>Progetto realizzato grazie ai Fondi Europei della Regione Emilia-Romagna</w:t>
      </w:r>
    </w:p>
    <w:p w14:paraId="5C2AD200" w14:textId="77777777" w:rsidR="002E1D24" w:rsidRPr="000C7C07" w:rsidRDefault="002E1D24" w:rsidP="002E1D24">
      <w:pPr>
        <w:rPr>
          <w:rFonts w:ascii="Times New Roman" w:hAnsi="Times New Roman" w:cs="Times New Roman"/>
          <w:sz w:val="20"/>
          <w:szCs w:val="20"/>
        </w:rPr>
      </w:pPr>
    </w:p>
    <w:p w14:paraId="7EE20A58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1B4D3F8B" w14:textId="71C71E4B" w:rsidR="002E1D24" w:rsidRPr="000C7C07" w:rsidRDefault="002E1D24" w:rsidP="002E1D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7C07">
        <w:rPr>
          <w:rFonts w:ascii="Times New Roman" w:hAnsi="Times New Roman" w:cs="Times New Roman"/>
          <w:b/>
          <w:bCs/>
          <w:sz w:val="32"/>
          <w:szCs w:val="32"/>
        </w:rPr>
        <w:t xml:space="preserve">DOMANDA DI ISCRIZIONE </w:t>
      </w:r>
      <w:proofErr w:type="spellStart"/>
      <w:r w:rsidRPr="000C7C07">
        <w:rPr>
          <w:rFonts w:ascii="Times New Roman" w:hAnsi="Times New Roman" w:cs="Times New Roman"/>
          <w:b/>
          <w:bCs/>
          <w:sz w:val="32"/>
          <w:szCs w:val="32"/>
        </w:rPr>
        <w:t>A.s.</w:t>
      </w:r>
      <w:proofErr w:type="spellEnd"/>
      <w:r w:rsidRPr="000C7C07">
        <w:rPr>
          <w:rFonts w:ascii="Times New Roman" w:hAnsi="Times New Roman" w:cs="Times New Roman"/>
          <w:b/>
          <w:bCs/>
          <w:sz w:val="32"/>
          <w:szCs w:val="32"/>
        </w:rPr>
        <w:t xml:space="preserve"> 2024/2025</w:t>
      </w:r>
    </w:p>
    <w:p w14:paraId="4D36B7DE" w14:textId="77777777" w:rsidR="002E1D24" w:rsidRPr="000C7C07" w:rsidRDefault="002E1D24" w:rsidP="002E1D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70947" w14:textId="77777777" w:rsidR="000C7C07" w:rsidRDefault="000C7C07" w:rsidP="002E1D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E22AE" w14:textId="77777777" w:rsidR="000C7C07" w:rsidRDefault="002E1D24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Al Legale Rappresentante: del Soggetto gestore della Scuola di Musica</w:t>
      </w:r>
      <w:r w:rsidR="00597626" w:rsidRPr="000C7C07">
        <w:rPr>
          <w:rFonts w:ascii="Times New Roman" w:hAnsi="Times New Roman" w:cs="Times New Roman"/>
        </w:rPr>
        <w:t xml:space="preserve"> </w:t>
      </w:r>
    </w:p>
    <w:p w14:paraId="0BA64816" w14:textId="77777777" w:rsidR="000C7C07" w:rsidRDefault="002E1D24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  <w:b/>
          <w:bCs/>
        </w:rPr>
        <w:t>Fondazione La Nuova Musica - Ricordi Music School</w:t>
      </w:r>
      <w:r w:rsidR="000C7C07">
        <w:rPr>
          <w:rFonts w:ascii="Times New Roman" w:hAnsi="Times New Roman" w:cs="Times New Roman"/>
        </w:rPr>
        <w:t xml:space="preserve"> </w:t>
      </w:r>
    </w:p>
    <w:p w14:paraId="09DC8995" w14:textId="40B57069" w:rsidR="002E1D24" w:rsidRPr="000C7C07" w:rsidRDefault="002E1D24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con sede nel Comune di Bologna Prov. (BO)</w:t>
      </w:r>
    </w:p>
    <w:p w14:paraId="601EC06C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3188BC0C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35DC4F97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6C96E088" w14:textId="6B7257EE" w:rsidR="002E1D24" w:rsidRPr="000C7C07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il/la sottoscritto/a __________________________________________________</w:t>
      </w:r>
      <w:r w:rsidR="000C7C07">
        <w:rPr>
          <w:rFonts w:ascii="Times New Roman" w:hAnsi="Times New Roman" w:cs="Times New Roman"/>
        </w:rPr>
        <w:t>___________________</w:t>
      </w:r>
    </w:p>
    <w:p w14:paraId="7330C594" w14:textId="77777777" w:rsidR="002E1D24" w:rsidRPr="000C7C07" w:rsidRDefault="002E1D24" w:rsidP="002E1D24">
      <w:pPr>
        <w:jc w:val="center"/>
        <w:rPr>
          <w:rFonts w:ascii="Times New Roman" w:hAnsi="Times New Roman" w:cs="Times New Roman"/>
          <w:sz w:val="16"/>
          <w:szCs w:val="16"/>
        </w:rPr>
      </w:pPr>
      <w:r w:rsidRPr="000C7C07">
        <w:rPr>
          <w:rFonts w:ascii="Times New Roman" w:hAnsi="Times New Roman" w:cs="Times New Roman"/>
          <w:sz w:val="16"/>
          <w:szCs w:val="16"/>
        </w:rPr>
        <w:t>(cognome e nome)</w:t>
      </w:r>
    </w:p>
    <w:p w14:paraId="26FF9A46" w14:textId="77777777" w:rsidR="002E1D24" w:rsidRPr="000C7C07" w:rsidRDefault="002E1D24" w:rsidP="002E1D24">
      <w:pPr>
        <w:rPr>
          <w:rFonts w:ascii="Times New Roman" w:hAnsi="Times New Roman" w:cs="Times New Roman"/>
        </w:rPr>
      </w:pPr>
    </w:p>
    <w:p w14:paraId="3118A87E" w14:textId="73B2A20C" w:rsidR="002E1D24" w:rsidRPr="000C7C07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 xml:space="preserve">in qualità di </w:t>
      </w:r>
      <w:r w:rsidRPr="000C7C07">
        <w:rPr>
          <w:rFonts w:ascii="Times New Roman" w:hAnsi="Times New Roman" w:cs="Times New Roman"/>
        </w:rPr>
        <w:t xml:space="preserve"> genitore/esercente la responsabilità genitoriale | </w:t>
      </w:r>
      <w:r w:rsidRPr="000C7C07">
        <w:rPr>
          <w:rFonts w:ascii="Times New Roman" w:hAnsi="Times New Roman" w:cs="Times New Roman"/>
        </w:rPr>
        <w:t xml:space="preserve"> tutore | </w:t>
      </w:r>
      <w:r w:rsidRPr="000C7C07">
        <w:rPr>
          <w:rFonts w:ascii="Times New Roman" w:hAnsi="Times New Roman" w:cs="Times New Roman"/>
        </w:rPr>
        <w:t> affidatario</w:t>
      </w:r>
    </w:p>
    <w:p w14:paraId="22DDADBE" w14:textId="77777777" w:rsidR="002E1D24" w:rsidRPr="000C7C07" w:rsidRDefault="002E1D24" w:rsidP="002E1D24">
      <w:pPr>
        <w:rPr>
          <w:rFonts w:ascii="Times New Roman" w:hAnsi="Times New Roman" w:cs="Times New Roman"/>
        </w:rPr>
      </w:pPr>
    </w:p>
    <w:p w14:paraId="1A04A8A4" w14:textId="36CE4945" w:rsidR="002E1D24" w:rsidRPr="000C7C07" w:rsidRDefault="002E1D24" w:rsidP="000C7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0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594266BD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63CC8B0B" w14:textId="384BADD6" w:rsidR="000C7C07" w:rsidRPr="000C7C07" w:rsidRDefault="002E1D24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l’iscrizione dell’alunno/a _____________________</w:t>
      </w:r>
      <w:r w:rsidR="000C7C07">
        <w:rPr>
          <w:rFonts w:ascii="Times New Roman" w:hAnsi="Times New Roman" w:cs="Times New Roman"/>
        </w:rPr>
        <w:t xml:space="preserve">______ </w:t>
      </w:r>
      <w:r w:rsidR="000C7C07" w:rsidRPr="000C7C07">
        <w:rPr>
          <w:rFonts w:ascii="Times New Roman" w:hAnsi="Times New Roman" w:cs="Times New Roman"/>
        </w:rPr>
        <w:t>Codice Fiscale ______________</w:t>
      </w:r>
      <w:r w:rsidR="000C7C07">
        <w:rPr>
          <w:rFonts w:ascii="Times New Roman" w:hAnsi="Times New Roman" w:cs="Times New Roman"/>
        </w:rPr>
        <w:t>__________</w:t>
      </w:r>
    </w:p>
    <w:p w14:paraId="3C649550" w14:textId="7AA445CE" w:rsidR="002E1D24" w:rsidRPr="000C7C07" w:rsidRDefault="000C7C07" w:rsidP="002E1D24">
      <w:pPr>
        <w:rPr>
          <w:rFonts w:ascii="Times New Roman" w:hAnsi="Times New Roman" w:cs="Times New Roman"/>
          <w:sz w:val="16"/>
          <w:szCs w:val="16"/>
        </w:rPr>
      </w:pPr>
      <w:r w:rsidRPr="000C7C07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0C7C07">
        <w:rPr>
          <w:rFonts w:ascii="Times New Roman" w:hAnsi="Times New Roman" w:cs="Times New Roman"/>
        </w:rPr>
        <w:t xml:space="preserve"> </w:t>
      </w:r>
      <w:r w:rsidR="002E1D24" w:rsidRPr="000C7C07">
        <w:rPr>
          <w:rFonts w:ascii="Times New Roman" w:hAnsi="Times New Roman" w:cs="Times New Roman"/>
          <w:sz w:val="16"/>
          <w:szCs w:val="16"/>
        </w:rPr>
        <w:t>(cognome e nome)</w:t>
      </w:r>
    </w:p>
    <w:p w14:paraId="1BFC07CB" w14:textId="77777777" w:rsidR="002E1D24" w:rsidRPr="000C7C07" w:rsidRDefault="002E1D24" w:rsidP="002E1D24">
      <w:pPr>
        <w:rPr>
          <w:rFonts w:ascii="Times New Roman" w:hAnsi="Times New Roman" w:cs="Times New Roman"/>
        </w:rPr>
      </w:pPr>
    </w:p>
    <w:p w14:paraId="409E6730" w14:textId="2A8E9B9B" w:rsidR="000C7C07" w:rsidRPr="000C7C07" w:rsidRDefault="002E1D24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 xml:space="preserve">nato/a </w:t>
      </w:r>
      <w:proofErr w:type="spellStart"/>
      <w:r w:rsidRPr="000C7C07">
        <w:rPr>
          <w:rFonts w:ascii="Times New Roman" w:hAnsi="Times New Roman" w:cs="Times New Roman"/>
        </w:rPr>
        <w:t>a</w:t>
      </w:r>
      <w:proofErr w:type="spellEnd"/>
      <w:r w:rsidRPr="000C7C07">
        <w:rPr>
          <w:rFonts w:ascii="Times New Roman" w:hAnsi="Times New Roman" w:cs="Times New Roman"/>
        </w:rPr>
        <w:t xml:space="preserve"> ______________________________________ </w:t>
      </w:r>
      <w:r w:rsidR="000C7C07" w:rsidRPr="000C7C07">
        <w:rPr>
          <w:rFonts w:ascii="Times New Roman" w:hAnsi="Times New Roman" w:cs="Times New Roman"/>
        </w:rPr>
        <w:t>Prov. _________ il ______________________</w:t>
      </w:r>
      <w:r w:rsidR="000C7C07">
        <w:rPr>
          <w:rFonts w:ascii="Times New Roman" w:hAnsi="Times New Roman" w:cs="Times New Roman"/>
        </w:rPr>
        <w:t>_</w:t>
      </w:r>
    </w:p>
    <w:p w14:paraId="17E961D3" w14:textId="0786FB67" w:rsidR="000C7C07" w:rsidRPr="000C7C07" w:rsidRDefault="000C7C07" w:rsidP="000C7C07">
      <w:pPr>
        <w:rPr>
          <w:rFonts w:ascii="Times New Roman" w:hAnsi="Times New Roman" w:cs="Times New Roman"/>
        </w:rPr>
      </w:pPr>
    </w:p>
    <w:p w14:paraId="7E477BA1" w14:textId="12C0953C" w:rsidR="000C7C07" w:rsidRPr="000C7C07" w:rsidRDefault="000C7C07" w:rsidP="000C7C07">
      <w:pPr>
        <w:rPr>
          <w:rFonts w:ascii="Times New Roman" w:hAnsi="Times New Roman" w:cs="Times New Roman"/>
          <w:color w:val="000000" w:themeColor="text1"/>
        </w:rPr>
      </w:pPr>
      <w:r w:rsidRPr="000C7C07">
        <w:rPr>
          <w:rFonts w:ascii="Times New Roman" w:hAnsi="Times New Roman" w:cs="Times New Roman"/>
        </w:rPr>
        <w:t xml:space="preserve">cittadinanza </w:t>
      </w:r>
      <w:r>
        <w:rPr>
          <w:rFonts w:ascii="Times New Roman" w:hAnsi="Times New Roman" w:cs="Times New Roman"/>
        </w:rPr>
        <w:t>_</w:t>
      </w:r>
      <w:r w:rsidRPr="000C7C07">
        <w:rPr>
          <w:rFonts w:ascii="Times New Roman" w:hAnsi="Times New Roman" w:cs="Times New Roman"/>
        </w:rPr>
        <w:t>_________________________________ altro</w:t>
      </w:r>
      <w:r w:rsidRPr="000C7C07">
        <w:rPr>
          <w:rFonts w:ascii="Times New Roman" w:hAnsi="Times New Roman" w:cs="Times New Roman"/>
          <w:color w:val="000000" w:themeColor="text1"/>
        </w:rPr>
        <w:t>____________________________________</w:t>
      </w:r>
    </w:p>
    <w:p w14:paraId="175EC3EE" w14:textId="0C91F562" w:rsidR="000C7C07" w:rsidRPr="000C7C07" w:rsidRDefault="000C7C07" w:rsidP="000C7C07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</w:t>
      </w:r>
      <w:r w:rsidRPr="000C7C07">
        <w:rPr>
          <w:rFonts w:ascii="Times New Roman" w:hAnsi="Times New Roman" w:cs="Times New Roman"/>
          <w:color w:val="000000" w:themeColor="text1"/>
          <w:sz w:val="16"/>
          <w:szCs w:val="16"/>
        </w:rPr>
        <w:t>(indicare nazionalità)</w:t>
      </w:r>
    </w:p>
    <w:p w14:paraId="298F4AD1" w14:textId="77777777" w:rsidR="000C7C07" w:rsidRPr="000C7C07" w:rsidRDefault="000C7C07" w:rsidP="000C7C07">
      <w:pPr>
        <w:rPr>
          <w:rFonts w:ascii="Times New Roman" w:hAnsi="Times New Roman" w:cs="Times New Roman"/>
        </w:rPr>
      </w:pPr>
    </w:p>
    <w:p w14:paraId="79360718" w14:textId="77777777" w:rsidR="000C7C07" w:rsidRPr="000C7C07" w:rsidRDefault="000C7C07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 xml:space="preserve">genere </w:t>
      </w:r>
      <w:r w:rsidRPr="000C7C07">
        <w:rPr>
          <w:rFonts w:ascii="Times New Roman" w:hAnsi="Times New Roman" w:cs="Times New Roman"/>
        </w:rPr>
        <w:t xml:space="preserve"> femmina | </w:t>
      </w:r>
      <w:r w:rsidRPr="000C7C07">
        <w:rPr>
          <w:rFonts w:ascii="Times New Roman" w:hAnsi="Times New Roman" w:cs="Times New Roman"/>
        </w:rPr>
        <w:t> maschio</w:t>
      </w:r>
    </w:p>
    <w:p w14:paraId="28BB1563" w14:textId="77777777" w:rsidR="000C7C07" w:rsidRPr="000C7C07" w:rsidRDefault="000C7C07" w:rsidP="000C7C07">
      <w:pPr>
        <w:jc w:val="center"/>
        <w:rPr>
          <w:rFonts w:ascii="Times New Roman" w:hAnsi="Times New Roman" w:cs="Times New Roman"/>
        </w:rPr>
      </w:pPr>
    </w:p>
    <w:p w14:paraId="2C303F92" w14:textId="77777777" w:rsidR="000C7C07" w:rsidRPr="000C7C07" w:rsidRDefault="000C7C07" w:rsidP="000C7C07">
      <w:pPr>
        <w:rPr>
          <w:rFonts w:ascii="Times New Roman" w:hAnsi="Times New Roman" w:cs="Times New Roman"/>
        </w:rPr>
      </w:pPr>
    </w:p>
    <w:p w14:paraId="52039E40" w14:textId="6A726E9E" w:rsidR="000C7C07" w:rsidRPr="000C7C07" w:rsidRDefault="000C7C07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 xml:space="preserve">residente in Via/Piazza ______________________________________________________ n. </w:t>
      </w:r>
      <w:r>
        <w:rPr>
          <w:rFonts w:ascii="Times New Roman" w:hAnsi="Times New Roman" w:cs="Times New Roman"/>
        </w:rPr>
        <w:t>_________</w:t>
      </w:r>
    </w:p>
    <w:p w14:paraId="6FDAF1C3" w14:textId="77777777" w:rsidR="000C7C07" w:rsidRPr="000C7C07" w:rsidRDefault="000C7C07" w:rsidP="000C7C07">
      <w:pPr>
        <w:rPr>
          <w:rFonts w:ascii="Times New Roman" w:hAnsi="Times New Roman" w:cs="Times New Roman"/>
        </w:rPr>
      </w:pPr>
    </w:p>
    <w:p w14:paraId="6F91EF3B" w14:textId="4EE72253" w:rsidR="000C7C07" w:rsidRPr="000C7C07" w:rsidRDefault="000C7C07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CAP _____________ Comune di ___________________________________________ Prov. _______</w:t>
      </w:r>
      <w:r>
        <w:rPr>
          <w:rFonts w:ascii="Times New Roman" w:hAnsi="Times New Roman" w:cs="Times New Roman"/>
        </w:rPr>
        <w:t>__</w:t>
      </w:r>
    </w:p>
    <w:p w14:paraId="4C93A8D7" w14:textId="77777777" w:rsidR="000C7C07" w:rsidRPr="000C7C07" w:rsidRDefault="000C7C07" w:rsidP="000C7C07">
      <w:pPr>
        <w:rPr>
          <w:rFonts w:ascii="Times New Roman" w:hAnsi="Times New Roman" w:cs="Times New Roman"/>
        </w:rPr>
      </w:pPr>
    </w:p>
    <w:p w14:paraId="26845D65" w14:textId="77777777" w:rsidR="000C7C07" w:rsidRDefault="000C7C07" w:rsidP="000C7C0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C10F74" w14:textId="3BF44EEB" w:rsidR="000C7C07" w:rsidRPr="000C7C07" w:rsidRDefault="000C7C07" w:rsidP="000C7C0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C07">
        <w:rPr>
          <w:rFonts w:ascii="Times New Roman" w:hAnsi="Times New Roman" w:cs="Times New Roman"/>
          <w:b/>
          <w:bCs/>
          <w:sz w:val="20"/>
          <w:szCs w:val="20"/>
        </w:rPr>
        <w:t>Compilare i campi relativi al domicilio solo se diversi dalla residenza</w:t>
      </w:r>
    </w:p>
    <w:p w14:paraId="247ABCB2" w14:textId="77777777" w:rsidR="000C7C07" w:rsidRPr="000C7C07" w:rsidRDefault="000C7C07" w:rsidP="000C7C0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F1F0F0" w14:textId="570354C9" w:rsidR="000C7C07" w:rsidRPr="000C7C07" w:rsidRDefault="000C7C07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Domiciliato/a in Via/Piazza</w:t>
      </w:r>
      <w:r>
        <w:rPr>
          <w:rFonts w:ascii="Times New Roman" w:hAnsi="Times New Roman" w:cs="Times New Roman"/>
        </w:rPr>
        <w:t xml:space="preserve"> </w:t>
      </w:r>
      <w:r w:rsidRPr="000C7C07">
        <w:rPr>
          <w:rFonts w:ascii="Times New Roman" w:hAnsi="Times New Roman" w:cs="Times New Roman"/>
        </w:rPr>
        <w:t xml:space="preserve">__________________________________________________ n. </w:t>
      </w:r>
      <w:r>
        <w:rPr>
          <w:rFonts w:ascii="Times New Roman" w:hAnsi="Times New Roman" w:cs="Times New Roman"/>
        </w:rPr>
        <w:t>__________</w:t>
      </w:r>
    </w:p>
    <w:p w14:paraId="3DB5139C" w14:textId="77777777" w:rsidR="000C7C07" w:rsidRPr="000C7C07" w:rsidRDefault="000C7C07" w:rsidP="000C7C07">
      <w:pPr>
        <w:rPr>
          <w:rFonts w:ascii="Times New Roman" w:hAnsi="Times New Roman" w:cs="Times New Roman"/>
        </w:rPr>
      </w:pPr>
    </w:p>
    <w:p w14:paraId="52366B06" w14:textId="24C9D0BF" w:rsidR="000C7C07" w:rsidRPr="000C7C07" w:rsidRDefault="000C7C07" w:rsidP="000C7C07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CAP _____________ Comune di ___________________________________________ Prov. ______</w:t>
      </w:r>
      <w:r>
        <w:rPr>
          <w:rFonts w:ascii="Times New Roman" w:hAnsi="Times New Roman" w:cs="Times New Roman"/>
        </w:rPr>
        <w:t>____</w:t>
      </w:r>
    </w:p>
    <w:p w14:paraId="36D61723" w14:textId="0CB499ED" w:rsidR="002E1D24" w:rsidRPr="000C7C07" w:rsidRDefault="002E1D24" w:rsidP="002E1D24">
      <w:pPr>
        <w:rPr>
          <w:rFonts w:ascii="Times New Roman" w:hAnsi="Times New Roman" w:cs="Times New Roman"/>
        </w:rPr>
      </w:pPr>
    </w:p>
    <w:p w14:paraId="23775D9B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315191F3" w14:textId="3DEE5770" w:rsidR="002E1D24" w:rsidRPr="000C7C07" w:rsidRDefault="002E1D24" w:rsidP="002E1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C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9D3C40" wp14:editId="5A1D57E9">
            <wp:extent cx="4876800" cy="939800"/>
            <wp:effectExtent l="0" t="0" r="0" b="0"/>
            <wp:docPr id="1021098006" name="Immagine 1" descr="Immagine che contiene testo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01806" name="Immagine 1" descr="Immagine che contiene testo, logo, Elementi grafici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7F56" w14:textId="72CB8FD0" w:rsidR="002E1D24" w:rsidRPr="000C7C07" w:rsidRDefault="002E1D24" w:rsidP="002E1D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F5432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74F83D01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01E5E8B1" w14:textId="0B3B1744" w:rsidR="002E1D24" w:rsidRPr="000C7C07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A tal fine</w:t>
      </w:r>
    </w:p>
    <w:p w14:paraId="6C1C7363" w14:textId="77777777" w:rsidR="002E1D24" w:rsidRPr="000C7C07" w:rsidRDefault="002E1D24" w:rsidP="000C7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07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2F18AAA9" w14:textId="77777777" w:rsidR="000C7C07" w:rsidRDefault="000C7C07" w:rsidP="002E1D24">
      <w:pPr>
        <w:rPr>
          <w:rFonts w:ascii="Times New Roman" w:hAnsi="Times New Roman" w:cs="Times New Roman"/>
          <w:sz w:val="28"/>
          <w:szCs w:val="28"/>
        </w:rPr>
      </w:pPr>
    </w:p>
    <w:p w14:paraId="1A8399CD" w14:textId="6D59F4FE" w:rsidR="002E1D24" w:rsidRPr="000C7C07" w:rsidRDefault="002E1D24" w:rsidP="002E1D24">
      <w:pPr>
        <w:rPr>
          <w:rFonts w:ascii="Times New Roman" w:hAnsi="Times New Roman" w:cs="Times New Roman"/>
          <w:b/>
          <w:bCs/>
          <w:u w:val="single"/>
        </w:rPr>
      </w:pPr>
      <w:r w:rsidRPr="000C7C07">
        <w:rPr>
          <w:rFonts w:ascii="Times New Roman" w:hAnsi="Times New Roman" w:cs="Times New Roman"/>
          <w:b/>
          <w:bCs/>
          <w:u w:val="single"/>
        </w:rPr>
        <w:t>Eventuale Situazione di Fragilità *</w:t>
      </w:r>
    </w:p>
    <w:p w14:paraId="287622FD" w14:textId="77777777" w:rsidR="000C7C07" w:rsidRDefault="000C7C07" w:rsidP="002E1D24">
      <w:pPr>
        <w:rPr>
          <w:rFonts w:ascii="Times New Roman" w:hAnsi="Times New Roman" w:cs="Times New Roman"/>
        </w:rPr>
      </w:pPr>
    </w:p>
    <w:p w14:paraId="45B0090A" w14:textId="6057EEEF" w:rsidR="002E1D24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effettua una tra le seguenti scelte:</w:t>
      </w:r>
    </w:p>
    <w:p w14:paraId="57A373ED" w14:textId="77777777" w:rsidR="000C7C07" w:rsidRPr="000C7C07" w:rsidRDefault="000C7C07" w:rsidP="002E1D24">
      <w:pPr>
        <w:rPr>
          <w:rFonts w:ascii="Times New Roman" w:hAnsi="Times New Roman" w:cs="Times New Roman"/>
        </w:rPr>
      </w:pPr>
    </w:p>
    <w:p w14:paraId="0D57ADFC" w14:textId="77777777" w:rsidR="002E1D24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□ Nessuna situazione di fragilità</w:t>
      </w:r>
    </w:p>
    <w:p w14:paraId="2FFB0EED" w14:textId="77777777" w:rsidR="003D2B9F" w:rsidRPr="000C7C07" w:rsidRDefault="003D2B9F" w:rsidP="002E1D24">
      <w:pPr>
        <w:rPr>
          <w:rFonts w:ascii="Times New Roman" w:hAnsi="Times New Roman" w:cs="Times New Roman"/>
        </w:rPr>
      </w:pPr>
    </w:p>
    <w:p w14:paraId="77BA5EDB" w14:textId="77777777" w:rsidR="002E1D24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□ Legge 104/92 (Disabilità)</w:t>
      </w:r>
    </w:p>
    <w:p w14:paraId="1DF6B30A" w14:textId="77777777" w:rsidR="003D2B9F" w:rsidRPr="000C7C07" w:rsidRDefault="003D2B9F" w:rsidP="002E1D24">
      <w:pPr>
        <w:rPr>
          <w:rFonts w:ascii="Times New Roman" w:hAnsi="Times New Roman" w:cs="Times New Roman"/>
        </w:rPr>
      </w:pPr>
    </w:p>
    <w:p w14:paraId="43D5EE3F" w14:textId="77777777" w:rsidR="002E1D24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□ Legge 170/2010 (Disturbo Specifico dell’Apprendimento)</w:t>
      </w:r>
    </w:p>
    <w:p w14:paraId="41D5C823" w14:textId="77777777" w:rsidR="003D2B9F" w:rsidRPr="000C7C07" w:rsidRDefault="003D2B9F" w:rsidP="002E1D24">
      <w:pPr>
        <w:rPr>
          <w:rFonts w:ascii="Times New Roman" w:hAnsi="Times New Roman" w:cs="Times New Roman"/>
        </w:rPr>
      </w:pPr>
    </w:p>
    <w:p w14:paraId="0121B5F1" w14:textId="77777777" w:rsidR="002E1D24" w:rsidRPr="000C7C07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>□ Altri BES (Bisogni Educativi Speciali)</w:t>
      </w:r>
    </w:p>
    <w:p w14:paraId="7EBB1F3C" w14:textId="77777777" w:rsidR="002E1D24" w:rsidRPr="000C7C07" w:rsidRDefault="002E1D24" w:rsidP="002E1D24">
      <w:pPr>
        <w:rPr>
          <w:rFonts w:ascii="Times New Roman" w:hAnsi="Times New Roman" w:cs="Times New Roman"/>
        </w:rPr>
      </w:pPr>
    </w:p>
    <w:p w14:paraId="3FF072F2" w14:textId="77777777" w:rsidR="002E1D24" w:rsidRPr="000C7C07" w:rsidRDefault="002E1D24" w:rsidP="002E1D24">
      <w:pPr>
        <w:rPr>
          <w:rFonts w:ascii="Times New Roman" w:hAnsi="Times New Roman" w:cs="Times New Roman"/>
        </w:rPr>
      </w:pPr>
      <w:r w:rsidRPr="000C7C07">
        <w:rPr>
          <w:rFonts w:ascii="Times New Roman" w:hAnsi="Times New Roman" w:cs="Times New Roman"/>
        </w:rPr>
        <w:t xml:space="preserve">Il progetto vuole favorire la massima inclusione di tutti i partecipanti. Conoscere eventuali situazioni di </w:t>
      </w:r>
    </w:p>
    <w:p w14:paraId="09C8A0AA" w14:textId="27A07F23" w:rsidR="002E1D24" w:rsidRPr="003D2B9F" w:rsidRDefault="002E1D24" w:rsidP="002E1D24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fragilità permetterà di programmare il percorso nella maniera più efficace possibile.</w:t>
      </w:r>
    </w:p>
    <w:p w14:paraId="4D2940AB" w14:textId="77777777" w:rsidR="002E1D24" w:rsidRPr="003D2B9F" w:rsidRDefault="002E1D24" w:rsidP="002E1D24">
      <w:pPr>
        <w:rPr>
          <w:rFonts w:ascii="Times New Roman" w:hAnsi="Times New Roman" w:cs="Times New Roman"/>
        </w:rPr>
      </w:pPr>
    </w:p>
    <w:p w14:paraId="70C83D89" w14:textId="52D84058" w:rsidR="002E1D24" w:rsidRPr="003D2B9F" w:rsidRDefault="002E1D24" w:rsidP="002E1D24">
      <w:pPr>
        <w:rPr>
          <w:rFonts w:ascii="Times New Roman" w:hAnsi="Times New Roman" w:cs="Times New Roman"/>
          <w:i/>
          <w:iCs/>
        </w:rPr>
      </w:pPr>
      <w:r w:rsidRPr="003D2B9F">
        <w:rPr>
          <w:rFonts w:ascii="Times New Roman" w:hAnsi="Times New Roman" w:cs="Times New Roman"/>
          <w:i/>
          <w:iCs/>
        </w:rPr>
        <w:t>Allegare la certificazione/documentazione relativa alla eventuale situazione di fragilità dichiarata.</w:t>
      </w:r>
    </w:p>
    <w:p w14:paraId="759FDCBD" w14:textId="77777777" w:rsidR="002E1D24" w:rsidRPr="003D2B9F" w:rsidRDefault="002E1D24" w:rsidP="002E1D24">
      <w:pPr>
        <w:rPr>
          <w:rFonts w:ascii="Times New Roman" w:hAnsi="Times New Roman" w:cs="Times New Roman"/>
        </w:rPr>
      </w:pPr>
    </w:p>
    <w:p w14:paraId="4CED9390" w14:textId="42A2ABA6" w:rsidR="002E1D24" w:rsidRDefault="002E1D24" w:rsidP="002E1D24">
      <w:pPr>
        <w:rPr>
          <w:rFonts w:ascii="Times New Roman" w:hAnsi="Times New Roman" w:cs="Times New Roman"/>
          <w:b/>
          <w:bCs/>
        </w:rPr>
      </w:pPr>
      <w:proofErr w:type="spellStart"/>
      <w:r w:rsidRPr="003D2B9F">
        <w:rPr>
          <w:rFonts w:ascii="Times New Roman" w:hAnsi="Times New Roman" w:cs="Times New Roman"/>
          <w:b/>
          <w:bCs/>
        </w:rPr>
        <w:t>Nell’A.s.</w:t>
      </w:r>
      <w:proofErr w:type="spellEnd"/>
      <w:r w:rsidRPr="003D2B9F">
        <w:rPr>
          <w:rFonts w:ascii="Times New Roman" w:hAnsi="Times New Roman" w:cs="Times New Roman"/>
          <w:b/>
          <w:bCs/>
        </w:rPr>
        <w:t xml:space="preserve"> 2024/2025 sta frequentando:</w:t>
      </w:r>
    </w:p>
    <w:p w14:paraId="3909169B" w14:textId="77777777" w:rsidR="003D2B9F" w:rsidRPr="003D2B9F" w:rsidRDefault="003D2B9F" w:rsidP="002E1D24">
      <w:pPr>
        <w:rPr>
          <w:rFonts w:ascii="Times New Roman" w:hAnsi="Times New Roman" w:cs="Times New Roman"/>
          <w:b/>
          <w:bCs/>
        </w:rPr>
      </w:pPr>
    </w:p>
    <w:p w14:paraId="2343348D" w14:textId="77777777" w:rsidR="002E1D24" w:rsidRPr="003D2B9F" w:rsidRDefault="002E1D24" w:rsidP="002E1D2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142D4DA" w14:textId="5B7C73A4" w:rsidR="002E1D24" w:rsidRDefault="002E1D24" w:rsidP="003D2B9F">
      <w:pPr>
        <w:jc w:val="center"/>
        <w:rPr>
          <w:rFonts w:ascii="Times New Roman" w:hAnsi="Times New Roman" w:cs="Times New Roman"/>
          <w:i/>
          <w:iCs/>
        </w:rPr>
      </w:pPr>
      <w:r w:rsidRPr="003D2B9F">
        <w:rPr>
          <w:rFonts w:ascii="Times New Roman" w:hAnsi="Times New Roman" w:cs="Times New Roman"/>
          <w:i/>
          <w:iCs/>
        </w:rPr>
        <w:t>(indicare l’Istituto scolastico frequentato)</w:t>
      </w:r>
    </w:p>
    <w:p w14:paraId="76AFF96A" w14:textId="77777777" w:rsidR="003D2B9F" w:rsidRPr="003D2B9F" w:rsidRDefault="003D2B9F" w:rsidP="003D2B9F">
      <w:pPr>
        <w:jc w:val="center"/>
        <w:rPr>
          <w:rFonts w:ascii="Times New Roman" w:hAnsi="Times New Roman" w:cs="Times New Roman"/>
          <w:i/>
          <w:iCs/>
        </w:rPr>
      </w:pPr>
    </w:p>
    <w:p w14:paraId="1C7536AE" w14:textId="77777777" w:rsidR="002E1D24" w:rsidRPr="003D2B9F" w:rsidRDefault="002E1D24" w:rsidP="003D2B9F">
      <w:pPr>
        <w:jc w:val="center"/>
        <w:rPr>
          <w:rFonts w:ascii="Times New Roman" w:hAnsi="Times New Roman" w:cs="Times New Roman"/>
          <w:i/>
          <w:iCs/>
        </w:rPr>
      </w:pPr>
    </w:p>
    <w:p w14:paraId="0CAB0BF0" w14:textId="130121D4" w:rsidR="002E1D24" w:rsidRPr="003D2B9F" w:rsidRDefault="002E1D24" w:rsidP="002E1D24">
      <w:pPr>
        <w:rPr>
          <w:rFonts w:ascii="Times New Roman" w:hAnsi="Times New Roman" w:cs="Times New Roman"/>
          <w:b/>
          <w:bCs/>
          <w:u w:val="single"/>
        </w:rPr>
      </w:pPr>
      <w:r w:rsidRPr="003D2B9F">
        <w:rPr>
          <w:rFonts w:ascii="Times New Roman" w:hAnsi="Times New Roman" w:cs="Times New Roman"/>
          <w:b/>
          <w:bCs/>
          <w:u w:val="single"/>
        </w:rPr>
        <w:t>Di concordare che il Soggetto gestore della Scuola di Musica /Fondazione La Nuova Musica</w:t>
      </w:r>
      <w:r w:rsidR="00597626" w:rsidRPr="003D2B9F">
        <w:rPr>
          <w:rFonts w:ascii="Times New Roman" w:hAnsi="Times New Roman" w:cs="Times New Roman"/>
          <w:b/>
          <w:bCs/>
          <w:u w:val="single"/>
        </w:rPr>
        <w:t xml:space="preserve"> – Ricordi Music School </w:t>
      </w:r>
      <w:r w:rsidRPr="003D2B9F">
        <w:rPr>
          <w:rFonts w:ascii="Times New Roman" w:hAnsi="Times New Roman" w:cs="Times New Roman"/>
          <w:b/>
          <w:bCs/>
          <w:u w:val="single"/>
        </w:rPr>
        <w:t>effettui le</w:t>
      </w:r>
      <w:r w:rsidR="003D2B9F" w:rsidRPr="003D2B9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D2B9F">
        <w:rPr>
          <w:rFonts w:ascii="Times New Roman" w:hAnsi="Times New Roman" w:cs="Times New Roman"/>
          <w:b/>
          <w:bCs/>
          <w:u w:val="single"/>
        </w:rPr>
        <w:t>comunicazioni necessarie al seguente soggetto:</w:t>
      </w:r>
    </w:p>
    <w:p w14:paraId="38DFE381" w14:textId="77777777" w:rsidR="002E1D24" w:rsidRPr="003D2B9F" w:rsidRDefault="002E1D24" w:rsidP="002E1D24">
      <w:pPr>
        <w:rPr>
          <w:rFonts w:ascii="Times New Roman" w:hAnsi="Times New Roman" w:cs="Times New Roman"/>
          <w:b/>
          <w:bCs/>
          <w:u w:val="single"/>
        </w:rPr>
      </w:pPr>
    </w:p>
    <w:p w14:paraId="18F59C8E" w14:textId="7F960237" w:rsidR="002E1D24" w:rsidRPr="003D2B9F" w:rsidRDefault="002E1D24" w:rsidP="002E1D24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 xml:space="preserve"> genitore/esercente la responsabilità genitoriale | </w:t>
      </w:r>
      <w:r w:rsidRPr="003D2B9F">
        <w:rPr>
          <w:rFonts w:ascii="Times New Roman" w:hAnsi="Times New Roman" w:cs="Times New Roman"/>
        </w:rPr>
        <w:t xml:space="preserve"> tutore | </w:t>
      </w:r>
      <w:r w:rsidRPr="003D2B9F">
        <w:rPr>
          <w:rFonts w:ascii="Times New Roman" w:hAnsi="Times New Roman" w:cs="Times New Roman"/>
        </w:rPr>
        <w:t> affidatario</w:t>
      </w:r>
    </w:p>
    <w:p w14:paraId="40A8CEC9" w14:textId="00279885" w:rsidR="002E1D24" w:rsidRPr="003D2B9F" w:rsidRDefault="002E1D24" w:rsidP="002E1D24">
      <w:pPr>
        <w:jc w:val="center"/>
        <w:rPr>
          <w:rFonts w:ascii="Times New Roman" w:hAnsi="Times New Roman" w:cs="Times New Roman"/>
        </w:rPr>
      </w:pPr>
    </w:p>
    <w:p w14:paraId="2183A710" w14:textId="1D887171" w:rsidR="002E1D24" w:rsidRPr="003D2B9F" w:rsidRDefault="002E1D24" w:rsidP="002E1D24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Cognome e Nome _______________________________</w:t>
      </w:r>
      <w:r w:rsidR="003D2B9F">
        <w:rPr>
          <w:rFonts w:ascii="Times New Roman" w:hAnsi="Times New Roman" w:cs="Times New Roman"/>
        </w:rPr>
        <w:t xml:space="preserve"> </w:t>
      </w:r>
      <w:r w:rsidRPr="003D2B9F">
        <w:rPr>
          <w:rFonts w:ascii="Times New Roman" w:hAnsi="Times New Roman" w:cs="Times New Roman"/>
        </w:rPr>
        <w:t>Codice Fiscale ________________________</w:t>
      </w:r>
    </w:p>
    <w:p w14:paraId="18717CE8" w14:textId="77777777" w:rsidR="002E1D24" w:rsidRPr="003D2B9F" w:rsidRDefault="002E1D24" w:rsidP="002E1D24">
      <w:pPr>
        <w:rPr>
          <w:rFonts w:ascii="Times New Roman" w:hAnsi="Times New Roman" w:cs="Times New Roman"/>
        </w:rPr>
      </w:pPr>
    </w:p>
    <w:p w14:paraId="3313E0AA" w14:textId="74CAD748" w:rsidR="002E1D24" w:rsidRPr="003D2B9F" w:rsidRDefault="002E1D24" w:rsidP="002E1D24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residente in Via/Piazza ______________________________________________________n.</w:t>
      </w:r>
      <w:r w:rsidR="003D2B9F">
        <w:rPr>
          <w:rFonts w:ascii="Times New Roman" w:hAnsi="Times New Roman" w:cs="Times New Roman"/>
        </w:rPr>
        <w:t>_________</w:t>
      </w:r>
    </w:p>
    <w:p w14:paraId="052FC5C9" w14:textId="77777777" w:rsidR="002E1D24" w:rsidRPr="003D2B9F" w:rsidRDefault="002E1D24" w:rsidP="002E1D24">
      <w:pPr>
        <w:rPr>
          <w:rFonts w:ascii="Times New Roman" w:hAnsi="Times New Roman" w:cs="Times New Roman"/>
        </w:rPr>
      </w:pPr>
    </w:p>
    <w:p w14:paraId="4D798870" w14:textId="4A95D9D4" w:rsidR="002E1D24" w:rsidRPr="003D2B9F" w:rsidRDefault="002E1D24" w:rsidP="002E1D24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CAP_____________ Comune di ___________________________________________ Prov. _______</w:t>
      </w:r>
      <w:r w:rsidR="003D2B9F">
        <w:rPr>
          <w:rFonts w:ascii="Times New Roman" w:hAnsi="Times New Roman" w:cs="Times New Roman"/>
        </w:rPr>
        <w:t>_</w:t>
      </w:r>
    </w:p>
    <w:p w14:paraId="26FACEBE" w14:textId="77777777" w:rsidR="002E1D24" w:rsidRPr="003D2B9F" w:rsidRDefault="002E1D24" w:rsidP="002E1D24">
      <w:pPr>
        <w:rPr>
          <w:rFonts w:ascii="Times New Roman" w:hAnsi="Times New Roman" w:cs="Times New Roman"/>
        </w:rPr>
      </w:pPr>
    </w:p>
    <w:p w14:paraId="4A73FEEA" w14:textId="71D28071" w:rsidR="002E1D24" w:rsidRPr="003D2B9F" w:rsidRDefault="002E1D24" w:rsidP="002E1D24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 xml:space="preserve">Cellulare __________________________ </w:t>
      </w:r>
      <w:proofErr w:type="gramStart"/>
      <w:r w:rsidRPr="003D2B9F">
        <w:rPr>
          <w:rFonts w:ascii="Times New Roman" w:hAnsi="Times New Roman" w:cs="Times New Roman"/>
        </w:rPr>
        <w:t>Email</w:t>
      </w:r>
      <w:proofErr w:type="gramEnd"/>
      <w:r w:rsidRPr="003D2B9F">
        <w:rPr>
          <w:rFonts w:ascii="Times New Roman" w:hAnsi="Times New Roman" w:cs="Times New Roman"/>
        </w:rPr>
        <w:t xml:space="preserve"> ____________________________________________</w:t>
      </w:r>
    </w:p>
    <w:p w14:paraId="266C7784" w14:textId="77777777" w:rsidR="002E1D24" w:rsidRPr="003D2B9F" w:rsidRDefault="002E1D24" w:rsidP="002E1D24">
      <w:pPr>
        <w:rPr>
          <w:rFonts w:ascii="Times New Roman" w:hAnsi="Times New Roman" w:cs="Times New Roman"/>
        </w:rPr>
      </w:pPr>
    </w:p>
    <w:p w14:paraId="5F0722C2" w14:textId="19C49A9F" w:rsidR="002E1D24" w:rsidRPr="003D2B9F" w:rsidRDefault="002E1D24" w:rsidP="002E1D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9F">
        <w:rPr>
          <w:rFonts w:ascii="Times New Roman" w:hAnsi="Times New Roman" w:cs="Times New Roman"/>
          <w:b/>
          <w:bCs/>
          <w:sz w:val="28"/>
          <w:szCs w:val="28"/>
        </w:rPr>
        <w:t>Dichiarazione di Autocertificazione</w:t>
      </w:r>
    </w:p>
    <w:p w14:paraId="25705384" w14:textId="77777777" w:rsidR="003D2B9F" w:rsidRPr="003D2B9F" w:rsidRDefault="002E1D24" w:rsidP="003D2B9F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Ai sensi della Legge127 del 1997, d.P.R. 445 del 2000) da sottoscrivere al momento della presentazione della</w:t>
      </w:r>
      <w:r w:rsidR="003D2B9F">
        <w:rPr>
          <w:rFonts w:ascii="Times New Roman" w:hAnsi="Times New Roman" w:cs="Times New Roman"/>
        </w:rPr>
        <w:t xml:space="preserve"> </w:t>
      </w:r>
      <w:r w:rsidR="003D2B9F" w:rsidRPr="003D2B9F">
        <w:rPr>
          <w:rFonts w:ascii="Times New Roman" w:hAnsi="Times New Roman" w:cs="Times New Roman"/>
        </w:rPr>
        <w:t>domanda alla scuola, allegando copia del documento di identità del dichiarante in corso di validità</w:t>
      </w:r>
    </w:p>
    <w:p w14:paraId="6140C711" w14:textId="77777777" w:rsidR="003D2B9F" w:rsidRPr="003D2B9F" w:rsidRDefault="003D2B9F" w:rsidP="003D2B9F">
      <w:pPr>
        <w:jc w:val="right"/>
        <w:rPr>
          <w:rFonts w:ascii="Times New Roman" w:hAnsi="Times New Roman" w:cs="Times New Roman"/>
        </w:rPr>
      </w:pPr>
    </w:p>
    <w:p w14:paraId="64118FC6" w14:textId="0380ACD9" w:rsidR="003D2B9F" w:rsidRPr="003D2B9F" w:rsidRDefault="003D2B9F" w:rsidP="003D2B9F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Data di iscrizione ___________________</w:t>
      </w:r>
    </w:p>
    <w:p w14:paraId="10C58AE8" w14:textId="77777777" w:rsidR="003D2B9F" w:rsidRPr="003D2B9F" w:rsidRDefault="003D2B9F" w:rsidP="003D2B9F">
      <w:pPr>
        <w:rPr>
          <w:rFonts w:ascii="Times New Roman" w:hAnsi="Times New Roman" w:cs="Times New Roman"/>
        </w:rPr>
      </w:pPr>
    </w:p>
    <w:p w14:paraId="7D94EA16" w14:textId="0F1C2AC8" w:rsidR="003D2B9F" w:rsidRPr="003D2B9F" w:rsidRDefault="003D2B9F" w:rsidP="003D2B9F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 xml:space="preserve">Firma di autocertificazione* </w:t>
      </w:r>
      <w:r>
        <w:rPr>
          <w:rFonts w:ascii="Times New Roman" w:hAnsi="Times New Roman" w:cs="Times New Roman"/>
        </w:rPr>
        <w:t>____________________________</w:t>
      </w:r>
    </w:p>
    <w:p w14:paraId="3826BF05" w14:textId="44BA6547" w:rsidR="002E1D24" w:rsidRPr="003D2B9F" w:rsidRDefault="002E1D24" w:rsidP="003D2B9F">
      <w:pPr>
        <w:ind w:left="708" w:firstLine="708"/>
        <w:jc w:val="right"/>
        <w:rPr>
          <w:rFonts w:ascii="Times New Roman" w:hAnsi="Times New Roman" w:cs="Times New Roman"/>
        </w:rPr>
      </w:pPr>
    </w:p>
    <w:p w14:paraId="2732BF95" w14:textId="746C8596" w:rsidR="002E1D24" w:rsidRPr="000C7C07" w:rsidRDefault="002E1D24" w:rsidP="002E1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C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4DB692" wp14:editId="7A61A1E1">
            <wp:extent cx="4876800" cy="939800"/>
            <wp:effectExtent l="0" t="0" r="0" b="0"/>
            <wp:docPr id="145041219" name="Immagine 1" descr="Immagine che contiene testo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01806" name="Immagine 1" descr="Immagine che contiene testo, logo, Elementi grafici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5C51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30C16DB7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766AACE7" w14:textId="77777777" w:rsidR="002E1D24" w:rsidRPr="000C7C07" w:rsidRDefault="002E1D24" w:rsidP="002E1D24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8C02BA7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53ED635E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60BE4AE9" w14:textId="77777777" w:rsidR="0055306F" w:rsidRDefault="0055306F" w:rsidP="002E1D24">
      <w:pPr>
        <w:rPr>
          <w:rFonts w:ascii="Times New Roman" w:hAnsi="Times New Roman" w:cs="Times New Roman"/>
          <w:sz w:val="28"/>
          <w:szCs w:val="28"/>
        </w:rPr>
      </w:pPr>
    </w:p>
    <w:p w14:paraId="6B9728A9" w14:textId="1B5B3E29" w:rsidR="002E1D24" w:rsidRPr="000C7C07" w:rsidRDefault="001F348D" w:rsidP="002E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DOVRA’ ESSERE ALLEGATA</w:t>
      </w:r>
      <w:r w:rsidR="002E1D24" w:rsidRPr="000C7C07">
        <w:rPr>
          <w:rFonts w:ascii="Times New Roman" w:hAnsi="Times New Roman" w:cs="Times New Roman"/>
          <w:sz w:val="28"/>
          <w:szCs w:val="28"/>
        </w:rPr>
        <w:t xml:space="preserve"> LA SCHEDA</w:t>
      </w:r>
      <w:r>
        <w:rPr>
          <w:rFonts w:ascii="Times New Roman" w:hAnsi="Times New Roman" w:cs="Times New Roman"/>
          <w:sz w:val="28"/>
          <w:szCs w:val="28"/>
        </w:rPr>
        <w:t xml:space="preserve"> INFORMATIVA</w:t>
      </w:r>
      <w:r w:rsidR="002E1D24" w:rsidRPr="000C7C07">
        <w:rPr>
          <w:rFonts w:ascii="Times New Roman" w:hAnsi="Times New Roman" w:cs="Times New Roman"/>
          <w:sz w:val="28"/>
          <w:szCs w:val="28"/>
        </w:rPr>
        <w:t xml:space="preserve"> FSE+, COMPILALA, FIRMALA E ALLEGALA A QUESTO DOCUMENTO AFFINCHE’ L’ISCRIZIONE SIA VALIDA</w:t>
      </w:r>
    </w:p>
    <w:p w14:paraId="5F371025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10F180BD" w14:textId="77777777" w:rsidR="003D2B9F" w:rsidRDefault="003D2B9F" w:rsidP="002E1D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4ADD55" w14:textId="152D9673" w:rsidR="002E1D24" w:rsidRPr="003D2B9F" w:rsidRDefault="002E1D24" w:rsidP="002E1D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9F">
        <w:rPr>
          <w:rFonts w:ascii="Times New Roman" w:hAnsi="Times New Roman" w:cs="Times New Roman"/>
          <w:b/>
          <w:bCs/>
          <w:sz w:val="28"/>
          <w:szCs w:val="28"/>
        </w:rPr>
        <w:t>Dichiarazione di Presa Visione</w:t>
      </w:r>
    </w:p>
    <w:p w14:paraId="093F543D" w14:textId="77777777" w:rsidR="002E1D24" w:rsidRPr="003D2B9F" w:rsidRDefault="002E1D24" w:rsidP="002E1D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91FF4" w14:textId="5EC9D8C0" w:rsidR="002E1D24" w:rsidRPr="003D2B9F" w:rsidRDefault="002E1D24" w:rsidP="002E1D24">
      <w:pPr>
        <w:jc w:val="both"/>
        <w:rPr>
          <w:rFonts w:ascii="Times New Roman" w:hAnsi="Times New Roman" w:cs="Times New Roman"/>
          <w:sz w:val="22"/>
          <w:szCs w:val="22"/>
        </w:rPr>
      </w:pPr>
      <w:r w:rsidRPr="003D2B9F">
        <w:rPr>
          <w:rFonts w:ascii="Times New Roman" w:hAnsi="Times New Roman" w:cs="Times New Roman"/>
          <w:sz w:val="22"/>
          <w:szCs w:val="22"/>
        </w:rPr>
        <w:t>Il sottoscritto, presa visione dell’informativa resa dalla scuola ai sensi dell’articolo 13 del Regolamento (UE) 2016/679 del Parlamento europeo e del Consiglio del 27 aprile 2016 relativo alla protezione delle persone fisiche</w:t>
      </w:r>
    </w:p>
    <w:p w14:paraId="22C73183" w14:textId="3FE00CC0" w:rsidR="002E1D24" w:rsidRPr="003D2B9F" w:rsidRDefault="002E1D24" w:rsidP="002E1D24">
      <w:pPr>
        <w:jc w:val="both"/>
        <w:rPr>
          <w:rFonts w:ascii="Times New Roman" w:hAnsi="Times New Roman" w:cs="Times New Roman"/>
          <w:sz w:val="22"/>
          <w:szCs w:val="22"/>
        </w:rPr>
      </w:pPr>
      <w:r w:rsidRPr="003D2B9F">
        <w:rPr>
          <w:rFonts w:ascii="Times New Roman" w:hAnsi="Times New Roman" w:cs="Times New Roman"/>
          <w:sz w:val="22"/>
          <w:szCs w:val="22"/>
        </w:rPr>
        <w:t>con riguardo al trattamento dei dati personali, nonché alla libera circolazione di tali dati, dichiara di essere consapevole che la scuola presso la quale l’alunno/a risulta iscritto può utilizzare i dati contenuti nella presente</w:t>
      </w:r>
    </w:p>
    <w:p w14:paraId="2F3B1522" w14:textId="2C9B963B" w:rsidR="002E1D24" w:rsidRPr="003D2B9F" w:rsidRDefault="002E1D24" w:rsidP="002E1D24">
      <w:pPr>
        <w:jc w:val="both"/>
        <w:rPr>
          <w:rFonts w:ascii="Times New Roman" w:hAnsi="Times New Roman" w:cs="Times New Roman"/>
          <w:sz w:val="22"/>
          <w:szCs w:val="22"/>
        </w:rPr>
      </w:pPr>
      <w:r w:rsidRPr="003D2B9F">
        <w:rPr>
          <w:rFonts w:ascii="Times New Roman" w:hAnsi="Times New Roman" w:cs="Times New Roman"/>
          <w:sz w:val="22"/>
          <w:szCs w:val="22"/>
        </w:rPr>
        <w:t>autocertificazione esclusivamente nell’ambito e per i fini istituzionali propri della Pubblica Amministrazione (decreto legislativo 30.6.2003, n. 196 e successive modificazioni, Regolamento (UE) 2016/679).</w:t>
      </w:r>
    </w:p>
    <w:p w14:paraId="776A8A81" w14:textId="77777777" w:rsidR="002E1D24" w:rsidRPr="003D2B9F" w:rsidRDefault="002E1D24" w:rsidP="002E1D24">
      <w:pPr>
        <w:rPr>
          <w:rFonts w:ascii="Times New Roman" w:hAnsi="Times New Roman" w:cs="Times New Roman"/>
          <w:sz w:val="22"/>
          <w:szCs w:val="22"/>
        </w:rPr>
      </w:pPr>
    </w:p>
    <w:p w14:paraId="08A688EE" w14:textId="67DF2A66" w:rsidR="002E1D24" w:rsidRPr="003D2B9F" w:rsidRDefault="002E1D24" w:rsidP="002E1D24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Data ___________________</w:t>
      </w:r>
    </w:p>
    <w:p w14:paraId="4408F0CC" w14:textId="77777777" w:rsidR="003D2B9F" w:rsidRPr="003D2B9F" w:rsidRDefault="003D2B9F" w:rsidP="003D2B9F">
      <w:pPr>
        <w:rPr>
          <w:rFonts w:ascii="Times New Roman" w:hAnsi="Times New Roman" w:cs="Times New Roman"/>
        </w:rPr>
      </w:pPr>
    </w:p>
    <w:p w14:paraId="201C3319" w14:textId="1E4479FF" w:rsidR="003D2B9F" w:rsidRPr="003D2B9F" w:rsidRDefault="003D2B9F" w:rsidP="003D2B9F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Firma di presa visione * __________________________________</w:t>
      </w:r>
    </w:p>
    <w:p w14:paraId="7E10C1D6" w14:textId="77777777" w:rsidR="003D2B9F" w:rsidRPr="003D2B9F" w:rsidRDefault="003D2B9F" w:rsidP="003D2B9F">
      <w:pPr>
        <w:rPr>
          <w:rFonts w:ascii="Times New Roman" w:hAnsi="Times New Roman" w:cs="Times New Roman"/>
        </w:rPr>
      </w:pPr>
    </w:p>
    <w:p w14:paraId="74E0F73B" w14:textId="260A8EB0" w:rsidR="003D2B9F" w:rsidRPr="003D2B9F" w:rsidRDefault="003D2B9F" w:rsidP="003D2B9F">
      <w:pPr>
        <w:rPr>
          <w:rFonts w:ascii="Times New Roman" w:hAnsi="Times New Roman" w:cs="Times New Roman"/>
        </w:rPr>
      </w:pPr>
      <w:r w:rsidRPr="003D2B9F">
        <w:rPr>
          <w:rFonts w:ascii="Times New Roman" w:hAnsi="Times New Roman" w:cs="Times New Roman"/>
        </w:rPr>
        <w:t>Firma di presa visione * __________________________________</w:t>
      </w:r>
    </w:p>
    <w:p w14:paraId="757998A1" w14:textId="77777777" w:rsidR="003D2B9F" w:rsidRPr="003D2B9F" w:rsidRDefault="003D2B9F" w:rsidP="003D2B9F">
      <w:pPr>
        <w:rPr>
          <w:rFonts w:ascii="Times New Roman" w:hAnsi="Times New Roman" w:cs="Times New Roman"/>
        </w:rPr>
      </w:pPr>
    </w:p>
    <w:p w14:paraId="54E13E9D" w14:textId="77777777" w:rsidR="003D2B9F" w:rsidRPr="000C7C07" w:rsidRDefault="003D2B9F" w:rsidP="003D2B9F">
      <w:pPr>
        <w:rPr>
          <w:rFonts w:ascii="Times New Roman" w:hAnsi="Times New Roman" w:cs="Times New Roman"/>
          <w:sz w:val="28"/>
          <w:szCs w:val="28"/>
        </w:rPr>
      </w:pPr>
    </w:p>
    <w:p w14:paraId="602BFD0D" w14:textId="77777777" w:rsidR="003D2B9F" w:rsidRPr="000C7C07" w:rsidRDefault="003D2B9F" w:rsidP="003D2B9F">
      <w:pPr>
        <w:rPr>
          <w:rFonts w:ascii="Times New Roman" w:hAnsi="Times New Roman" w:cs="Times New Roman"/>
          <w:sz w:val="22"/>
          <w:szCs w:val="22"/>
        </w:rPr>
      </w:pPr>
      <w:r w:rsidRPr="000C7C07">
        <w:rPr>
          <w:rFonts w:ascii="Times New Roman" w:hAnsi="Times New Roman" w:cs="Times New Roman"/>
          <w:sz w:val="22"/>
          <w:szCs w:val="22"/>
        </w:rPr>
        <w:t>* Alla luce delle disposizioni del Codice civile in materia di filiazione, la richiesta di iscrizione, rientrando nella</w:t>
      </w:r>
    </w:p>
    <w:p w14:paraId="1297CAC5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  <w:r w:rsidRPr="000C7C07">
        <w:rPr>
          <w:rFonts w:ascii="Times New Roman" w:hAnsi="Times New Roman" w:cs="Times New Roman"/>
          <w:sz w:val="22"/>
          <w:szCs w:val="22"/>
        </w:rPr>
        <w:t>responsabilità genitoriale, deve essere sempre condivisa dai genitori. Qualora la domanda sia firmata da un solo genitore, si intende che l’iscrizione al progetto sia stata condivisa.</w:t>
      </w:r>
    </w:p>
    <w:p w14:paraId="03BDAB76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032A8689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3D9865F4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0B0FDA7B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1F1FEB91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6B7F3FEB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7D254C2E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64D180BD" w14:textId="77777777" w:rsidR="003D2B9F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6BC54336" w14:textId="77777777" w:rsidR="003D2B9F" w:rsidRPr="000C7C07" w:rsidRDefault="003D2B9F" w:rsidP="003D2B9F">
      <w:pPr>
        <w:rPr>
          <w:rFonts w:ascii="Times New Roman" w:hAnsi="Times New Roman" w:cs="Times New Roman"/>
          <w:sz w:val="22"/>
          <w:szCs w:val="22"/>
        </w:rPr>
      </w:pPr>
    </w:p>
    <w:p w14:paraId="644AA262" w14:textId="77777777" w:rsidR="003D2B9F" w:rsidRPr="000C7C07" w:rsidRDefault="003D2B9F" w:rsidP="003D2B9F">
      <w:pPr>
        <w:rPr>
          <w:rFonts w:ascii="Times New Roman" w:hAnsi="Times New Roman" w:cs="Times New Roman"/>
          <w:sz w:val="28"/>
          <w:szCs w:val="28"/>
        </w:rPr>
      </w:pPr>
    </w:p>
    <w:p w14:paraId="53A5F105" w14:textId="77777777" w:rsidR="003D2B9F" w:rsidRPr="000C7C07" w:rsidRDefault="003D2B9F" w:rsidP="002E1D24">
      <w:pPr>
        <w:rPr>
          <w:rFonts w:ascii="Times New Roman" w:hAnsi="Times New Roman" w:cs="Times New Roman"/>
          <w:sz w:val="28"/>
          <w:szCs w:val="28"/>
        </w:rPr>
      </w:pPr>
    </w:p>
    <w:p w14:paraId="2FD35D99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091125C4" w14:textId="77777777" w:rsidR="002E1D24" w:rsidRPr="000C7C07" w:rsidRDefault="002E1D24" w:rsidP="002E1D24">
      <w:pPr>
        <w:rPr>
          <w:rFonts w:ascii="Times New Roman" w:hAnsi="Times New Roman" w:cs="Times New Roman"/>
          <w:sz w:val="28"/>
          <w:szCs w:val="28"/>
        </w:rPr>
      </w:pPr>
    </w:p>
    <w:p w14:paraId="1B668A6D" w14:textId="33B08FBD" w:rsidR="002E1D24" w:rsidRPr="000C7C07" w:rsidRDefault="002E1D24" w:rsidP="002E1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C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8713F7" wp14:editId="34159717">
            <wp:extent cx="4876800" cy="939800"/>
            <wp:effectExtent l="0" t="0" r="0" b="0"/>
            <wp:docPr id="2101144108" name="Immagine 1" descr="Immagine che contiene testo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01806" name="Immagine 1" descr="Immagine che contiene testo, logo, Elementi grafici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62E0" w14:textId="31CAAC45" w:rsidR="002E1D24" w:rsidRPr="003D2B9F" w:rsidRDefault="002E1D24" w:rsidP="00D0451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INFORMATIVA PER IL TRATTAMENTO DEI DATI PERSONALI DEI PARTECIPANTI ALLE ATTIVITÀ FORMATIVE</w:t>
      </w:r>
    </w:p>
    <w:p w14:paraId="3D22D4F6" w14:textId="77777777" w:rsidR="002E1D24" w:rsidRPr="003D2B9F" w:rsidRDefault="002E1D24" w:rsidP="00D0451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ai sensi dell’art 13 del Regolamento europeo n. 679/2016</w:t>
      </w:r>
    </w:p>
    <w:p w14:paraId="4B9F3210" w14:textId="77777777" w:rsidR="003D2B9F" w:rsidRPr="003D2B9F" w:rsidRDefault="003D2B9F" w:rsidP="002E1D2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C50B3F0" w14:textId="1BD4BE8F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1. Premessa</w:t>
      </w:r>
    </w:p>
    <w:p w14:paraId="3F13F579" w14:textId="09192726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Ai sensi dell’art. 13 del Regolamento europeo n. 196/2003, la Giunta della Regione Emilia-Romagna, in qualità di “Titolare” del trattamento,</w:t>
      </w:r>
    </w:p>
    <w:p w14:paraId="7BBD0363" w14:textId="5CB8F72D" w:rsidR="002E1D24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è tenuta a fornirle informazioni in merito all’utilizzo dei suoi dati personali.</w:t>
      </w:r>
    </w:p>
    <w:p w14:paraId="6F77D015" w14:textId="77777777" w:rsidR="003D2B9F" w:rsidRPr="003D2B9F" w:rsidRDefault="003D2B9F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D37E467" w14:textId="77777777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2. Fonte dei dati personali</w:t>
      </w:r>
    </w:p>
    <w:p w14:paraId="04420B6E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La raccolta dei suoi dati personali viene effettuata registrando i dati da lei stesso forniti, al soggetto gestore della scuola di musica/scuola di</w:t>
      </w:r>
    </w:p>
    <w:p w14:paraId="74BD1D6D" w14:textId="7B93E8B9" w:rsidR="002E1D24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musica partner in qualità di interessato, al momento della iscrizione all’iniziativa.</w:t>
      </w:r>
    </w:p>
    <w:p w14:paraId="7B8A07D2" w14:textId="77777777" w:rsidR="003D2B9F" w:rsidRPr="003D2B9F" w:rsidRDefault="003D2B9F" w:rsidP="00D045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1ECDB8" w14:textId="77777777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3. Titolare e Responsabili del trattamento</w:t>
      </w:r>
    </w:p>
    <w:p w14:paraId="36C6CDB5" w14:textId="5FA421FB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Il Titolare del trattamento dei dati personali di cui alla presente Informativa è la Giunta della Regione Emilia-Romagna, con sede in Bologna,</w:t>
      </w:r>
    </w:p>
    <w:p w14:paraId="03CE65A2" w14:textId="1BB1D8FC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Viale Aldo Moro n. 52, cap40127. Al fine di semplificare le modalità. di inoltro e ridurre i tempi per il riscontro si invita a presentare le</w:t>
      </w:r>
    </w:p>
    <w:p w14:paraId="0B72057E" w14:textId="567D36E9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richieste di cui al paragrafo n. 9, alla Regione Emilia-Romagna, Ufficio per le relazioni con il pubblico (Urp), per iscritto o recandosi direttamente presso lo sportello Urp. L’Urp è aperto dal lunedì al venerdì dalle 9 alle 13 in Viale Aldo Moro 52, 40127 Bologna (Italia</w:t>
      </w:r>
      <w:r w:rsidR="00597626" w:rsidRPr="003D2B9F">
        <w:rPr>
          <w:rFonts w:ascii="Times New Roman" w:hAnsi="Times New Roman" w:cs="Times New Roman"/>
          <w:sz w:val="18"/>
          <w:szCs w:val="18"/>
        </w:rPr>
        <w:t>)</w:t>
      </w:r>
      <w:r w:rsidRPr="003D2B9F">
        <w:rPr>
          <w:rFonts w:ascii="Times New Roman" w:hAnsi="Times New Roman" w:cs="Times New Roman"/>
          <w:sz w:val="18"/>
          <w:szCs w:val="18"/>
        </w:rPr>
        <w:t>:</w:t>
      </w:r>
      <w:r w:rsidR="00597626" w:rsidRPr="003D2B9F">
        <w:rPr>
          <w:rFonts w:ascii="Times New Roman" w:hAnsi="Times New Roman" w:cs="Times New Roman"/>
          <w:sz w:val="18"/>
          <w:szCs w:val="18"/>
        </w:rPr>
        <w:t xml:space="preserve"> </w:t>
      </w:r>
      <w:r w:rsidRPr="003D2B9F">
        <w:rPr>
          <w:rFonts w:ascii="Times New Roman" w:hAnsi="Times New Roman" w:cs="Times New Roman"/>
          <w:sz w:val="18"/>
          <w:szCs w:val="18"/>
        </w:rPr>
        <w:t xml:space="preserve">telefono 800-662200, fax 051- 527.5360, </w:t>
      </w:r>
      <w:proofErr w:type="gramStart"/>
      <w:r w:rsidRPr="003D2B9F">
        <w:rPr>
          <w:rFonts w:ascii="Times New Roman" w:hAnsi="Times New Roman" w:cs="Times New Roman"/>
          <w:sz w:val="18"/>
          <w:szCs w:val="18"/>
        </w:rPr>
        <w:t>email</w:t>
      </w:r>
      <w:proofErr w:type="gramEnd"/>
      <w:r w:rsidRPr="003D2B9F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3D2B9F" w:rsidRPr="00F8325E">
          <w:rPr>
            <w:rStyle w:val="Collegamentoipertestuale"/>
            <w:rFonts w:ascii="Times New Roman" w:hAnsi="Times New Roman" w:cs="Times New Roman"/>
            <w:sz w:val="18"/>
            <w:szCs w:val="18"/>
          </w:rPr>
          <w:t>urp@regione.emilia-romagna.it</w:t>
        </w:r>
      </w:hyperlink>
      <w:r w:rsidR="003D2B9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4979F5" w14:textId="45EC0366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L’Ente può avvalersi di soggetti terzi per l’espletamento di attività e relativi trattamenti di dati personali di cui manteniamo la titolarità.</w:t>
      </w:r>
    </w:p>
    <w:p w14:paraId="0DD874EA" w14:textId="5514F865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Conformemente a quanto stabilito dalla normativa, tali soggetti assicurano livelli esperienza, capacità e affidabilità tali da garantire il rispetto</w:t>
      </w:r>
    </w:p>
    <w:p w14:paraId="4409DE5E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delle vigenti disposizioni in materia di trattamento, ivi compreso il profilo della sicurezza dei dati.</w:t>
      </w:r>
    </w:p>
    <w:p w14:paraId="49A4A02D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Formalizziamo istruzioni, compiti ed oneri in capo a tali soggetti terzi con la designazione degli stessi a "Responsabili del trattamento".</w:t>
      </w:r>
    </w:p>
    <w:p w14:paraId="4BA1CAFE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Sottoponiamo tali soggetti a verifiche periodiche al fine di constatare il mantenimento dei livelli di garanzia registrati in occasione</w:t>
      </w:r>
    </w:p>
    <w:p w14:paraId="18F55AA7" w14:textId="77777777" w:rsidR="002E1D24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dell’affidamento dell’incarico iniziale.</w:t>
      </w:r>
    </w:p>
    <w:p w14:paraId="31D2FF45" w14:textId="77777777" w:rsidR="003D2B9F" w:rsidRPr="003D2B9F" w:rsidRDefault="003D2B9F" w:rsidP="00D045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A36D1F" w14:textId="77777777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4. Il Responsabile della protezione dei dati personali</w:t>
      </w:r>
    </w:p>
    <w:p w14:paraId="0E2A2782" w14:textId="0035B7AE" w:rsidR="002E1D24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Il Responsabile della protezione dei dati designato dall’Ente. contattabile all’indirizzo mail dpo@regione.emilia-romagna.it o presso la sede della Regione Emilia-Romagna di Viale Aldo Moro n. 30.</w:t>
      </w:r>
    </w:p>
    <w:p w14:paraId="058D2C4A" w14:textId="77777777" w:rsidR="003D2B9F" w:rsidRPr="003D2B9F" w:rsidRDefault="003D2B9F" w:rsidP="00D045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23A52F6" w14:textId="77777777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5. Soggetti autorizzati al trattamento</w:t>
      </w:r>
    </w:p>
    <w:p w14:paraId="5669A50B" w14:textId="70523FDF" w:rsidR="002E1D24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FCE94B0" w14:textId="77777777" w:rsidR="003D2B9F" w:rsidRPr="003D2B9F" w:rsidRDefault="003D2B9F" w:rsidP="00D045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DED80DF" w14:textId="77777777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6. Finalità del trattamento e base giuridica del trattamento</w:t>
      </w:r>
    </w:p>
    <w:p w14:paraId="3E16A780" w14:textId="60A59409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Il trattamento dei suoi dati viene effettuato dalla Giunta della Regione Emilia-Romagna, per lo svolgimento di funzioni istituzionali e pertanto, ai sensi dell’art. 6 comma 1 lett. e) non necessita del suo consenso.</w:t>
      </w:r>
    </w:p>
    <w:p w14:paraId="0624AB2D" w14:textId="13B15BF1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 dati personali sono trattati per le seguenti finalità:</w:t>
      </w:r>
    </w:p>
    <w:p w14:paraId="47C79060" w14:textId="3E319ADC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a) realizzare attività di verifica, controllo e monitoraggio previste dalle normative vigenti in materia;</w:t>
      </w:r>
    </w:p>
    <w:p w14:paraId="4DFA811A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b) inviare comunicazioni agli interessati da parte dell’Amministrazione Regionale;</w:t>
      </w:r>
    </w:p>
    <w:p w14:paraId="1E378E33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c) costruzione di report e statistiche;</w:t>
      </w:r>
    </w:p>
    <w:p w14:paraId="29A163BF" w14:textId="1C4C4295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2F7C6AE8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e) realizzare indagini dirette a verificare il grado di soddisfazione degli utenti sui servizi offerti o richiesti.</w:t>
      </w:r>
    </w:p>
    <w:p w14:paraId="531E1BEC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Per garantire l'efficienza del servizio, la informiamo inoltre che i dati potrebbero essere utilizzati per effettuare prove tecniche e di verifica.</w:t>
      </w:r>
    </w:p>
    <w:p w14:paraId="1A0A9FC3" w14:textId="77777777" w:rsidR="003D2B9F" w:rsidRDefault="003D2B9F" w:rsidP="00D045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5221E2D" w14:textId="332B2A83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7. Modalità di trattamento dei dati</w:t>
      </w:r>
    </w:p>
    <w:p w14:paraId="48EC7E56" w14:textId="19568532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In relazione alle finalità descritte, il trattamento dei dati personali avviene mediante strumenti manuali, informatici e telematici con logiche</w:t>
      </w:r>
    </w:p>
    <w:p w14:paraId="33B788DA" w14:textId="71EED31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strettamente correlate alle finalità sopra evidenziate e, comunque, in modo da garantire la sicurezza e la riservatezza dei dati stessi. Adempiute</w:t>
      </w:r>
    </w:p>
    <w:p w14:paraId="2309E458" w14:textId="075331CE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le finalità prefissate, i dati verranno cancellati o trasformati in forma anonima.</w:t>
      </w:r>
    </w:p>
    <w:p w14:paraId="1C43B18A" w14:textId="77777777" w:rsidR="003D2B9F" w:rsidRDefault="003D2B9F" w:rsidP="00D045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89D2F1" w14:textId="249FA9D9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8. Destinatari dei dati personali</w:t>
      </w:r>
    </w:p>
    <w:p w14:paraId="3B6E52A0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 suoi dati personali potranno essere conosciuti esclusivamente dagli operatori della Direzione Generale “Conoscenza, Ricerca, Lavoro e</w:t>
      </w:r>
    </w:p>
    <w:p w14:paraId="12648D42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Imprese” della Regione Emilia-Romagna individuati quali Incaricati del trattamento.</w:t>
      </w:r>
    </w:p>
    <w:p w14:paraId="29431162" w14:textId="77777777" w:rsidR="003D2B9F" w:rsidRDefault="003D2B9F" w:rsidP="00D045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8BDB3E" w14:textId="6BFECE73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9. Trasferimento dei dati personali a Paesi extra UE</w:t>
      </w:r>
    </w:p>
    <w:p w14:paraId="2E66B131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 suoi dati personali non sono trasferiti al di fuori dell’Unione europea.</w:t>
      </w:r>
    </w:p>
    <w:p w14:paraId="1ED88AB2" w14:textId="77777777" w:rsidR="003D2B9F" w:rsidRPr="003D2B9F" w:rsidRDefault="003D2B9F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4A86C35" w14:textId="0CFE9CF8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10. Conferimento dei dati</w:t>
      </w:r>
    </w:p>
    <w:p w14:paraId="3C4C0B11" w14:textId="7FB146C2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Il conferimento dei dati è facoltativo, ma in mancanza non sarà possibile adempiere alle finalità descritte al punto 3 (“Finalità del</w:t>
      </w:r>
    </w:p>
    <w:p w14:paraId="4C514E89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trattamento”).</w:t>
      </w:r>
    </w:p>
    <w:p w14:paraId="5F778EDD" w14:textId="77777777" w:rsidR="003D2B9F" w:rsidRPr="003D2B9F" w:rsidRDefault="003D2B9F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0C8B9D2" w14:textId="744D95C5" w:rsidR="002E1D24" w:rsidRPr="003D2B9F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B9F">
        <w:rPr>
          <w:rFonts w:ascii="Times New Roman" w:hAnsi="Times New Roman" w:cs="Times New Roman"/>
          <w:b/>
          <w:bCs/>
          <w:sz w:val="18"/>
          <w:szCs w:val="18"/>
        </w:rPr>
        <w:t>11. Categorie di soggetti ai quali i dati possono essere comunicati o che possono venirne a conoscenza in qualità di Responsabili o Incaricati.</w:t>
      </w:r>
    </w:p>
    <w:p w14:paraId="7F8D57D8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 suoi dati personali potranno essere conosciuti esclusivamente dagli operatori della Direzione Generale “Conoscenza, Ricerca, Lavoro e</w:t>
      </w:r>
    </w:p>
    <w:p w14:paraId="1FC701DA" w14:textId="30011648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Imprese” della Regione Emilia-Romagna, individuati quali Incaricati del trattamento. Inoltre, i destinatari della comunicazione dei dati potranno essere gli operatori delle Amministrazioni Provinciali della regione Emilia-Romagna. Esclusivamente per le finalità previste al</w:t>
      </w:r>
    </w:p>
    <w:p w14:paraId="309ED73F" w14:textId="28298DBC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paragrafo 3 (Finalità del trattamento), possono venire a conoscenza dei dati personali società terze fornitrici di servizi per la Regione Emilia-</w:t>
      </w:r>
    </w:p>
    <w:p w14:paraId="58B45790" w14:textId="76CFC7D1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Romagna, previa designazione in qualità di Responsabili del trattamento e garantendo il medesimo livello di protezione.</w:t>
      </w:r>
    </w:p>
    <w:p w14:paraId="38ABD58A" w14:textId="77777777" w:rsidR="00D04514" w:rsidRDefault="00D04514" w:rsidP="002E1D2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C3BF15" w14:textId="77777777" w:rsidR="00D04514" w:rsidRDefault="00D04514" w:rsidP="002E1D2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A27F8A" w14:textId="77777777" w:rsidR="00D04514" w:rsidRDefault="00D04514" w:rsidP="002E1D2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01F5C6" w14:textId="2DBE2B59" w:rsidR="00D04514" w:rsidRDefault="00D04514" w:rsidP="00D04514">
      <w:pPr>
        <w:jc w:val="center"/>
        <w:rPr>
          <w:rFonts w:ascii="Times New Roman" w:hAnsi="Times New Roman" w:cs="Times New Roman"/>
          <w:sz w:val="18"/>
          <w:szCs w:val="18"/>
        </w:rPr>
      </w:pPr>
      <w:r w:rsidRPr="000C7C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91BD69" wp14:editId="391C5B4F">
            <wp:extent cx="4876800" cy="939800"/>
            <wp:effectExtent l="0" t="0" r="0" b="0"/>
            <wp:docPr id="240401829" name="Immagine 1" descr="Immagine che contiene testo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01806" name="Immagine 1" descr="Immagine che contiene testo, logo, Elementi grafici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6C0D8" w14:textId="77777777" w:rsidR="00D04514" w:rsidRDefault="00D04514" w:rsidP="002E1D2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9901AB0" w14:textId="42EA2351" w:rsidR="002E1D24" w:rsidRPr="00D04514" w:rsidRDefault="002E1D24" w:rsidP="00D0451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04514">
        <w:rPr>
          <w:rFonts w:ascii="Times New Roman" w:hAnsi="Times New Roman" w:cs="Times New Roman"/>
          <w:b/>
          <w:bCs/>
          <w:sz w:val="18"/>
          <w:szCs w:val="18"/>
        </w:rPr>
        <w:t>12. I suoi diritti</w:t>
      </w:r>
    </w:p>
    <w:p w14:paraId="485C9094" w14:textId="1A3A0C9A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Nella sua qualità di interessato, Lei ha diritto:</w:t>
      </w:r>
    </w:p>
    <w:p w14:paraId="222351EA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− di accesso ai dati personali;</w:t>
      </w:r>
    </w:p>
    <w:p w14:paraId="400A30CF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− di ottenere la rettifica o la cancellazione degli stessi o la limitazione del trattamento che lo riguardano;</w:t>
      </w:r>
    </w:p>
    <w:p w14:paraId="61FF54E2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− di opporsi al trattamento;</w:t>
      </w:r>
    </w:p>
    <w:p w14:paraId="1B683A38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− di proporre reclamo al Garante per la protezione dei dati Personali</w:t>
      </w:r>
    </w:p>
    <w:p w14:paraId="088E4133" w14:textId="77777777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13. Periodo di conservazione</w:t>
      </w:r>
    </w:p>
    <w:p w14:paraId="2B0C6F3B" w14:textId="20FF65F4" w:rsidR="002E1D24" w:rsidRPr="003D2B9F" w:rsidRDefault="002E1D24" w:rsidP="00D04514">
      <w:pPr>
        <w:jc w:val="both"/>
        <w:rPr>
          <w:rFonts w:ascii="Times New Roman" w:hAnsi="Times New Roman" w:cs="Times New Roman"/>
          <w:sz w:val="18"/>
          <w:szCs w:val="18"/>
        </w:rPr>
      </w:pPr>
      <w:r w:rsidRPr="003D2B9F">
        <w:rPr>
          <w:rFonts w:ascii="Times New Roman" w:hAnsi="Times New Roman" w:cs="Times New Roman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202B8EC9" w14:textId="77777777" w:rsidR="002E1D24" w:rsidRPr="000C7C07" w:rsidRDefault="002E1D24" w:rsidP="002E1D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9C29A3" w14:textId="3169C73C" w:rsidR="002E1D24" w:rsidRPr="00D04514" w:rsidRDefault="002E1D24" w:rsidP="002E1D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514">
        <w:rPr>
          <w:rFonts w:ascii="Times New Roman" w:hAnsi="Times New Roman" w:cs="Times New Roman"/>
          <w:b/>
          <w:bCs/>
          <w:sz w:val="28"/>
          <w:szCs w:val="28"/>
        </w:rPr>
        <w:t>Accettazione informativa per il trattamento dei dati personali dei partecipanti alle attività formative</w:t>
      </w:r>
    </w:p>
    <w:p w14:paraId="3F814471" w14:textId="77777777" w:rsidR="002E1D24" w:rsidRPr="000C7C07" w:rsidRDefault="002E1D24" w:rsidP="002E1D24">
      <w:pPr>
        <w:rPr>
          <w:rFonts w:ascii="Times New Roman" w:hAnsi="Times New Roman" w:cs="Times New Roman"/>
          <w:sz w:val="22"/>
          <w:szCs w:val="22"/>
        </w:rPr>
      </w:pPr>
    </w:p>
    <w:p w14:paraId="45814746" w14:textId="77777777" w:rsidR="00D04514" w:rsidRDefault="00D04514" w:rsidP="002E1D24">
      <w:pPr>
        <w:rPr>
          <w:rFonts w:ascii="Times New Roman" w:hAnsi="Times New Roman" w:cs="Times New Roman"/>
        </w:rPr>
      </w:pPr>
    </w:p>
    <w:p w14:paraId="6BF6526A" w14:textId="0FE7AA69" w:rsidR="002E1D24" w:rsidRPr="00D04514" w:rsidRDefault="002E1D24" w:rsidP="002E1D24">
      <w:pPr>
        <w:rPr>
          <w:rFonts w:ascii="Times New Roman" w:hAnsi="Times New Roman" w:cs="Times New Roman"/>
        </w:rPr>
      </w:pPr>
      <w:r w:rsidRPr="00D04514">
        <w:rPr>
          <w:rFonts w:ascii="Times New Roman" w:hAnsi="Times New Roman" w:cs="Times New Roman"/>
        </w:rPr>
        <w:t>Data ___________________</w:t>
      </w:r>
    </w:p>
    <w:p w14:paraId="6618A2E1" w14:textId="77777777" w:rsidR="002E1D24" w:rsidRPr="00D04514" w:rsidRDefault="002E1D24" w:rsidP="002E1D24">
      <w:pPr>
        <w:rPr>
          <w:rFonts w:ascii="Times New Roman" w:hAnsi="Times New Roman" w:cs="Times New Roman"/>
        </w:rPr>
      </w:pPr>
    </w:p>
    <w:p w14:paraId="65F61E02" w14:textId="5D2B6D9A" w:rsidR="00CF2B24" w:rsidRPr="00D04514" w:rsidRDefault="002E1D24" w:rsidP="002E1D24">
      <w:pPr>
        <w:rPr>
          <w:rFonts w:ascii="Times New Roman" w:hAnsi="Times New Roman" w:cs="Times New Roman"/>
        </w:rPr>
      </w:pPr>
      <w:r w:rsidRPr="00D04514">
        <w:rPr>
          <w:rFonts w:ascii="Times New Roman" w:hAnsi="Times New Roman" w:cs="Times New Roman"/>
        </w:rPr>
        <w:t>Firma per accettazione __________________________________</w:t>
      </w:r>
    </w:p>
    <w:sectPr w:rsidR="00CF2B24" w:rsidRPr="00D04514" w:rsidSect="000C7C0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24"/>
    <w:rsid w:val="000C7C07"/>
    <w:rsid w:val="001F348D"/>
    <w:rsid w:val="002E1D24"/>
    <w:rsid w:val="003D2B9F"/>
    <w:rsid w:val="0055306F"/>
    <w:rsid w:val="00597626"/>
    <w:rsid w:val="005B2813"/>
    <w:rsid w:val="00BB4D33"/>
    <w:rsid w:val="00CF2B24"/>
    <w:rsid w:val="00D04514"/>
    <w:rsid w:val="00D71FD6"/>
    <w:rsid w:val="00DE5617"/>
    <w:rsid w:val="00F3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7BEA7"/>
  <w15:chartTrackingRefBased/>
  <w15:docId w15:val="{924400E2-F867-094D-858D-F23DEAE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1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1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1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1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1D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1D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1D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1D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1D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1D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1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1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1D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1D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1D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1D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1D2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D2B9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p@regione.emilia-roma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mortara</dc:creator>
  <cp:keywords/>
  <dc:description/>
  <cp:lastModifiedBy>Alessandro De Pieri</cp:lastModifiedBy>
  <cp:revision>2</cp:revision>
  <dcterms:created xsi:type="dcterms:W3CDTF">2024-10-24T14:19:00Z</dcterms:created>
  <dcterms:modified xsi:type="dcterms:W3CDTF">2024-10-24T14:19:00Z</dcterms:modified>
</cp:coreProperties>
</file>